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0A0" w:firstRow="1" w:lastRow="0" w:firstColumn="1" w:lastColumn="0" w:noHBand="0" w:noVBand="0"/>
      </w:tblPr>
      <w:tblGrid>
        <w:gridCol w:w="1435"/>
        <w:gridCol w:w="1800"/>
        <w:gridCol w:w="2520"/>
        <w:gridCol w:w="2520"/>
        <w:gridCol w:w="2520"/>
      </w:tblGrid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916A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Pumpkins</w:t>
            </w:r>
            <w:r w:rsidR="00CD26F9">
              <w:rPr>
                <w:rFonts w:ascii="Century Gothic" w:hAnsi="Century Gothic"/>
                <w:sz w:val="20"/>
                <w:szCs w:val="20"/>
              </w:rPr>
              <w:t xml:space="preserve"> / #5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916A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Pumpkins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916A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Circles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916A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29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916A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916A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1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8:40 – 9: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Table Activity</w:t>
            </w:r>
          </w:p>
        </w:tc>
        <w:tc>
          <w:tcPr>
            <w:tcW w:w="2520" w:type="dxa"/>
          </w:tcPr>
          <w:p w:rsidR="0069244F" w:rsidRDefault="005916A7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-Pumpkin pie playdoh</w:t>
            </w:r>
          </w:p>
          <w:p w:rsidR="005916A7" w:rsidRPr="0069244F" w:rsidRDefault="005916A7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Pumpkin coloring pages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- Put pumpkins seeds on #1-5 pumpkins</w:t>
            </w:r>
          </w:p>
        </w:tc>
        <w:tc>
          <w:tcPr>
            <w:tcW w:w="2520" w:type="dxa"/>
          </w:tcPr>
          <w:p w:rsidR="00CD26F9" w:rsidRDefault="00CD26F9" w:rsidP="00CD26F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-Pumpkin pie playdoh</w:t>
            </w:r>
          </w:p>
          <w:p w:rsidR="0069244F" w:rsidRPr="0069244F" w:rsidRDefault="00CD26F9" w:rsidP="00CD26F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Pumpkin coloring pages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- Put pumpkins seeds on #1-5 pumpkins</w:t>
            </w:r>
          </w:p>
        </w:tc>
        <w:tc>
          <w:tcPr>
            <w:tcW w:w="2520" w:type="dxa"/>
          </w:tcPr>
          <w:p w:rsidR="00CD26F9" w:rsidRDefault="00CD26F9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Playdoh with circle cut out pieces</w:t>
            </w:r>
          </w:p>
          <w:p w:rsidR="00CD26F9" w:rsidRDefault="00CD26F9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Sort circles by color</w:t>
            </w:r>
          </w:p>
          <w:p w:rsidR="00CD26F9" w:rsidRPr="0069244F" w:rsidRDefault="00CD26F9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Cindy Circle coloring page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9:00 – 9:05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9:30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916A7">
              <w:rPr>
                <w:rFonts w:ascii="Century Gothic" w:hAnsi="Century Gothic"/>
                <w:sz w:val="20"/>
                <w:szCs w:val="20"/>
              </w:rPr>
              <w:t>“Five Pesky Pumpkins” by Marcia Vaughn</w:t>
            </w:r>
          </w:p>
          <w:p w:rsidR="0069244F" w:rsidRPr="0069244F" w:rsidRDefault="005916A7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Put paper pumpkins in order #1-5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15240A">
              <w:rPr>
                <w:rFonts w:ascii="Century Gothic" w:hAnsi="Century Gothic"/>
                <w:sz w:val="20"/>
                <w:szCs w:val="20"/>
              </w:rPr>
              <w:t>Types</w:t>
            </w:r>
            <w:r w:rsidR="005916A7">
              <w:rPr>
                <w:rFonts w:ascii="Century Gothic" w:hAnsi="Century Gothic"/>
                <w:sz w:val="20"/>
                <w:szCs w:val="20"/>
              </w:rPr>
              <w:t xml:space="preserve"> of pump</w:t>
            </w:r>
            <w:r w:rsidR="0015240A">
              <w:rPr>
                <w:rFonts w:ascii="Century Gothic" w:hAnsi="Century Gothic"/>
                <w:sz w:val="20"/>
                <w:szCs w:val="20"/>
              </w:rPr>
              <w:t>kins with Clifford</w:t>
            </w:r>
          </w:p>
          <w:p w:rsidR="0069244F" w:rsidRPr="0069244F" w:rsidRDefault="00C23A0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Tummy Time: Pumpkin </w:t>
            </w:r>
            <w:r w:rsidR="006D6C02">
              <w:rPr>
                <w:rFonts w:ascii="Century Gothic" w:hAnsi="Century Gothic"/>
                <w:sz w:val="20"/>
                <w:szCs w:val="20"/>
              </w:rPr>
              <w:t>Patch color by number #1-10</w:t>
            </w:r>
            <w:bookmarkStart w:id="0" w:name="_GoBack"/>
            <w:bookmarkEnd w:id="0"/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CD26F9">
              <w:rPr>
                <w:rFonts w:ascii="Century Gothic" w:hAnsi="Century Gothic"/>
                <w:sz w:val="20"/>
                <w:szCs w:val="20"/>
              </w:rPr>
              <w:t>“Don’t Push The Button!’ by Bill Cotter</w:t>
            </w:r>
          </w:p>
          <w:p w:rsidR="0069244F" w:rsidRPr="0069244F" w:rsidRDefault="00CD26F9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Find a circle shaped item in the room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– 10:45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25" w:type="dxa"/>
              <w:tblLayout w:type="fixed"/>
              <w:tblLook w:val="00A0" w:firstRow="1" w:lastRow="0" w:firstColumn="1" w:lastColumn="0" w:noHBand="0" w:noVBand="0"/>
            </w:tblPr>
            <w:tblGrid>
              <w:gridCol w:w="2525"/>
            </w:tblGrid>
            <w:tr w:rsidR="0069244F" w:rsidRPr="0069244F" w:rsidTr="009264C0">
              <w:trPr>
                <w:trHeight w:val="609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6A7" w:rsidRPr="0069244F" w:rsidRDefault="00C23A0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Make pumpkins Macarena</w:t>
                  </w:r>
                </w:p>
              </w:tc>
            </w:tr>
            <w:tr w:rsidR="0069244F" w:rsidRPr="0069244F" w:rsidTr="009264C0">
              <w:trPr>
                <w:trHeight w:val="625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6A7" w:rsidRPr="0069244F" w:rsidRDefault="005916A7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="00C23A0F">
                    <w:rPr>
                      <w:rFonts w:ascii="Century Gothic" w:hAnsi="Century Gothic"/>
                      <w:sz w:val="20"/>
                      <w:szCs w:val="20"/>
                    </w:rPr>
                    <w:t>5 Little Pumpkins on a gate rhyme</w:t>
                  </w:r>
                </w:p>
              </w:tc>
            </w:tr>
            <w:tr w:rsidR="0069244F" w:rsidRPr="0069244F" w:rsidTr="009264C0">
              <w:trPr>
                <w:trHeight w:val="906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P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916A7">
                    <w:rPr>
                      <w:rFonts w:ascii="Century Gothic" w:hAnsi="Century Gothic"/>
                      <w:sz w:val="20"/>
                      <w:szCs w:val="20"/>
                    </w:rPr>
                    <w:t>Free Exploration</w:t>
                  </w:r>
                </w:p>
                <w:p w:rsidR="0069244F" w:rsidRPr="0069244F" w:rsidRDefault="005916A7" w:rsidP="005916A7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Five little pumpkins with pumpkin pie playdoh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25"/>
              </w:trPr>
              <w:tc>
                <w:tcPr>
                  <w:tcW w:w="2405" w:type="dxa"/>
                </w:tcPr>
                <w:p w:rsidR="00C23A0F" w:rsidRDefault="0069244F" w:rsidP="00C23A0F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Pr="00C23A0F" w:rsidRDefault="0069244F" w:rsidP="00C23A0F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C23A0F">
                    <w:rPr>
                      <w:rFonts w:ascii="Century Gothic" w:hAnsi="Century Gothic"/>
                      <w:sz w:val="20"/>
                      <w:szCs w:val="20"/>
                    </w:rPr>
                    <w:t>- tissue paper/ construction paper pumpkins</w:t>
                  </w:r>
                </w:p>
              </w:tc>
            </w:tr>
            <w:tr w:rsidR="0069244F" w:rsidRPr="0069244F" w:rsidTr="009264C0">
              <w:trPr>
                <w:trHeight w:val="540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916A7">
                    <w:rPr>
                      <w:rFonts w:ascii="Century Gothic" w:hAnsi="Century Gothic"/>
                      <w:sz w:val="20"/>
                      <w:szCs w:val="20"/>
                    </w:rPr>
                    <w:t>Water color pumpkin</w:t>
                  </w:r>
                </w:p>
                <w:p w:rsidR="00C23A0F" w:rsidRPr="0069244F" w:rsidRDefault="00C23A0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Make face on a pumpkin</w:t>
                  </w:r>
                </w:p>
              </w:tc>
            </w:tr>
            <w:tr w:rsidR="0069244F" w:rsidRPr="0069244F" w:rsidTr="009264C0">
              <w:trPr>
                <w:trHeight w:val="781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916A7">
                    <w:rPr>
                      <w:rFonts w:ascii="Century Gothic" w:hAnsi="Century Gothic"/>
                      <w:sz w:val="20"/>
                      <w:szCs w:val="20"/>
                    </w:rPr>
                    <w:t>Free exploration</w:t>
                  </w:r>
                </w:p>
                <w:p w:rsidR="0069244F" w:rsidRPr="0069244F" w:rsidRDefault="0015240A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Five little pumpkins with pumpkin pie playdoh</w:t>
                  </w: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84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D26F9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26F9">
                    <w:rPr>
                      <w:rFonts w:ascii="Century Gothic" w:hAnsi="Century Gothic"/>
                      <w:sz w:val="20"/>
                      <w:szCs w:val="20"/>
                    </w:rPr>
                    <w:t>Circle paint prints / collage</w:t>
                  </w:r>
                </w:p>
                <w:p w:rsidR="00CD26F9" w:rsidRPr="0069244F" w:rsidRDefault="00CD26F9" w:rsidP="00CD26F9">
                  <w:pPr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ircle item sensory bin</w:t>
                  </w:r>
                </w:p>
              </w:tc>
            </w:tr>
            <w:tr w:rsidR="0069244F" w:rsidRPr="0069244F" w:rsidTr="009264C0">
              <w:trPr>
                <w:trHeight w:val="599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26F9">
                    <w:rPr>
                      <w:rFonts w:ascii="Century Gothic" w:hAnsi="Century Gothic"/>
                      <w:sz w:val="20"/>
                      <w:szCs w:val="20"/>
                    </w:rPr>
                    <w:t>Pin Poke circle</w:t>
                  </w:r>
                </w:p>
                <w:p w:rsidR="00CD26F9" w:rsidRPr="0069244F" w:rsidRDefault="00CD26F9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Place stickers on the outline of a circle</w:t>
                  </w:r>
                </w:p>
              </w:tc>
            </w:tr>
            <w:tr w:rsidR="0069244F" w:rsidRPr="0069244F" w:rsidTr="009264C0">
              <w:trPr>
                <w:trHeight w:val="868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D26F9">
                    <w:rPr>
                      <w:rFonts w:ascii="Century Gothic" w:hAnsi="Century Gothic"/>
                      <w:sz w:val="20"/>
                      <w:szCs w:val="20"/>
                    </w:rPr>
                    <w:t>Free Exploration</w:t>
                  </w:r>
                </w:p>
                <w:p w:rsidR="00CD26F9" w:rsidRPr="0069244F" w:rsidRDefault="00CD26F9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Bowling</w:t>
                  </w:r>
                </w:p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10:45 – 11: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10:50 – 11:10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5916A7">
              <w:rPr>
                <w:rFonts w:ascii="Century Gothic" w:hAnsi="Century Gothic"/>
                <w:sz w:val="20"/>
                <w:szCs w:val="20"/>
              </w:rPr>
              <w:t>“Apples and Pumpkins” by Anne Rockwell</w:t>
            </w:r>
          </w:p>
          <w:p w:rsidR="0015240A" w:rsidRPr="0069244F" w:rsidRDefault="0015240A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Sing “5 Little Pumpkins”</w:t>
            </w:r>
          </w:p>
        </w:tc>
        <w:tc>
          <w:tcPr>
            <w:tcW w:w="2520" w:type="dxa"/>
          </w:tcPr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5916A7">
              <w:rPr>
                <w:rFonts w:ascii="Century Gothic" w:hAnsi="Century Gothic"/>
                <w:sz w:val="20"/>
                <w:szCs w:val="20"/>
              </w:rPr>
              <w:t xml:space="preserve"> Play with Pumpkin Macarena’s</w:t>
            </w:r>
          </w:p>
          <w:p w:rsidR="0015240A" w:rsidRPr="0069244F" w:rsidRDefault="0015240A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Sing “5 Little Pumpkins”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CD26F9">
              <w:rPr>
                <w:rFonts w:ascii="Century Gothic" w:hAnsi="Century Gothic"/>
                <w:sz w:val="20"/>
                <w:szCs w:val="20"/>
              </w:rPr>
              <w:t xml:space="preserve"> “Cindy Circle” Song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CD26F9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Pumpkin muffins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6D6C02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15240A"/>
    <w:rsid w:val="001D594E"/>
    <w:rsid w:val="00263491"/>
    <w:rsid w:val="00270ABE"/>
    <w:rsid w:val="005916A7"/>
    <w:rsid w:val="0069244F"/>
    <w:rsid w:val="006A5C2D"/>
    <w:rsid w:val="006D6C02"/>
    <w:rsid w:val="007C0793"/>
    <w:rsid w:val="008E3DB3"/>
    <w:rsid w:val="008F3C20"/>
    <w:rsid w:val="009264C0"/>
    <w:rsid w:val="00C23A0F"/>
    <w:rsid w:val="00CD26F9"/>
    <w:rsid w:val="00D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3</cp:revision>
  <dcterms:created xsi:type="dcterms:W3CDTF">2015-09-01T16:12:00Z</dcterms:created>
  <dcterms:modified xsi:type="dcterms:W3CDTF">2015-09-01T17:58:00Z</dcterms:modified>
</cp:coreProperties>
</file>